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BCA" w:rsidRDefault="00CD5BCA">
      <w:r>
        <w:t>____________________</w:t>
      </w:r>
    </w:p>
    <w:p w:rsidR="00CD5BCA" w:rsidRPr="00CD5BCA" w:rsidRDefault="00CD5BCA">
      <w:pPr>
        <w:rPr>
          <w:sz w:val="16"/>
          <w:szCs w:val="16"/>
        </w:rPr>
      </w:pPr>
      <w:r>
        <w:rPr>
          <w:sz w:val="16"/>
          <w:szCs w:val="16"/>
        </w:rPr>
        <w:t>(IME I PREZIME)</w:t>
      </w:r>
    </w:p>
    <w:p w:rsidR="00CD5BCA" w:rsidRDefault="00CD5BCA">
      <w:r>
        <w:t>____________________</w:t>
      </w:r>
    </w:p>
    <w:p w:rsidR="00CD5BCA" w:rsidRPr="00CD5BCA" w:rsidRDefault="00CD5BCA">
      <w:pPr>
        <w:rPr>
          <w:sz w:val="16"/>
          <w:szCs w:val="16"/>
        </w:rPr>
      </w:pPr>
      <w:r>
        <w:rPr>
          <w:sz w:val="16"/>
          <w:szCs w:val="16"/>
        </w:rPr>
        <w:t>(ADRESA)</w:t>
      </w:r>
    </w:p>
    <w:p w:rsidR="00CD5BCA" w:rsidRDefault="00CD5BCA">
      <w:r>
        <w:t>____________________</w:t>
      </w:r>
    </w:p>
    <w:p w:rsidR="00CD5BCA" w:rsidRPr="00CD5BCA" w:rsidRDefault="00CD5BCA">
      <w:pPr>
        <w:rPr>
          <w:sz w:val="16"/>
          <w:szCs w:val="16"/>
        </w:rPr>
      </w:pPr>
      <w:r>
        <w:rPr>
          <w:sz w:val="16"/>
          <w:szCs w:val="16"/>
        </w:rPr>
        <w:t>(OIB)</w:t>
      </w:r>
    </w:p>
    <w:p w:rsidR="00760E0F" w:rsidRDefault="00CD5BCA">
      <w:r>
        <w:t>____________________</w:t>
      </w:r>
    </w:p>
    <w:p w:rsidR="00CD5BCA" w:rsidRDefault="00CD5BCA">
      <w:pPr>
        <w:rPr>
          <w:sz w:val="16"/>
          <w:szCs w:val="16"/>
        </w:rPr>
      </w:pPr>
      <w:r>
        <w:rPr>
          <w:sz w:val="16"/>
          <w:szCs w:val="16"/>
        </w:rPr>
        <w:t>(TELEFON ILI E-MAIL ZA KONTAKT)</w:t>
      </w:r>
    </w:p>
    <w:p w:rsidR="00760E0F" w:rsidRDefault="00760E0F">
      <w:pPr>
        <w:rPr>
          <w:sz w:val="16"/>
          <w:szCs w:val="16"/>
        </w:rPr>
      </w:pPr>
    </w:p>
    <w:p w:rsidR="00760E0F" w:rsidRDefault="00760E0F">
      <w:pPr>
        <w:rPr>
          <w:sz w:val="16"/>
          <w:szCs w:val="16"/>
        </w:rPr>
      </w:pPr>
      <w:r>
        <w:rPr>
          <w:sz w:val="16"/>
          <w:szCs w:val="16"/>
        </w:rPr>
        <w:t>____________________________</w:t>
      </w:r>
    </w:p>
    <w:p w:rsidR="00760E0F" w:rsidRPr="00CD5BCA" w:rsidRDefault="00760E0F">
      <w:pPr>
        <w:rPr>
          <w:sz w:val="16"/>
          <w:szCs w:val="16"/>
        </w:rPr>
      </w:pPr>
      <w:r>
        <w:rPr>
          <w:sz w:val="16"/>
          <w:szCs w:val="16"/>
        </w:rPr>
        <w:t>(datum)</w:t>
      </w:r>
    </w:p>
    <w:p w:rsidR="00CD5BCA" w:rsidRDefault="00CD5BCA"/>
    <w:p w:rsidR="00EF0ADF" w:rsidRDefault="00EF0A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GRAD ZAGREB</w:t>
      </w:r>
    </w:p>
    <w:p w:rsidR="00EF0ADF" w:rsidRDefault="00EF0ADF" w:rsidP="00DD31DD">
      <w:pPr>
        <w:ind w:left="4956"/>
      </w:pPr>
      <w:r>
        <w:t xml:space="preserve">GRADSKI URED ZA </w:t>
      </w:r>
      <w:r w:rsidR="00F638AD">
        <w:t xml:space="preserve">OBNOVU, IZGRADNJU, </w:t>
      </w:r>
      <w:r w:rsidR="00C44189">
        <w:t xml:space="preserve">PROSTORNO </w:t>
      </w:r>
      <w:r w:rsidR="00DD31DD">
        <w:t xml:space="preserve">UREĐENJE, </w:t>
      </w:r>
      <w:bookmarkStart w:id="0" w:name="_GoBack"/>
      <w:bookmarkEnd w:id="0"/>
      <w:r w:rsidR="00DD31DD">
        <w:t>GRADITELJSTVO, KOMUNALNE POSLOVE I PROMET</w:t>
      </w:r>
    </w:p>
    <w:p w:rsidR="00EF0ADF" w:rsidRDefault="00EF0ADF"/>
    <w:p w:rsidR="00CD5BCA" w:rsidRDefault="00CD5BCA"/>
    <w:p w:rsidR="00E905FB" w:rsidRDefault="00E905FB" w:rsidP="00CD5BCA">
      <w:pPr>
        <w:jc w:val="both"/>
      </w:pPr>
      <w:r>
        <w:t xml:space="preserve">Na temelju članka 41. stavka 1. </w:t>
      </w:r>
      <w:r w:rsidR="00CD5BCA">
        <w:t>Zakona o općem upravnom postupku, molim da m</w:t>
      </w:r>
      <w:r w:rsidR="00E24835">
        <w:t xml:space="preserve">i se izda potvrda o rezultatima </w:t>
      </w:r>
      <w:r w:rsidR="003C6834">
        <w:t xml:space="preserve">brzog </w:t>
      </w:r>
      <w:r w:rsidR="00CD5BCA">
        <w:t xml:space="preserve">pregleda </w:t>
      </w:r>
      <w:r w:rsidR="003C6834">
        <w:t xml:space="preserve">oštećenja zgrade nakon potresa  na </w:t>
      </w:r>
      <w:r w:rsidR="00CD5BCA">
        <w:t>adresi ___________</w:t>
      </w:r>
      <w:r w:rsidR="00DD31DD">
        <w:t xml:space="preserve">_____________ </w:t>
      </w:r>
      <w:r w:rsidR="00CD5BCA">
        <w:t xml:space="preserve">od strane </w:t>
      </w:r>
      <w:r w:rsidR="003C6834">
        <w:t>stručnjaka za brzu procjenu oštećenja</w:t>
      </w:r>
      <w:r w:rsidR="00CD5BCA">
        <w:t>.</w:t>
      </w:r>
    </w:p>
    <w:p w:rsidR="00EF0ADF" w:rsidRDefault="00EF0ADF" w:rsidP="00CD5BCA">
      <w:pPr>
        <w:jc w:val="both"/>
      </w:pPr>
    </w:p>
    <w:p w:rsidR="00EF0ADF" w:rsidRDefault="00EF0ADF" w:rsidP="00CD5BCA">
      <w:pPr>
        <w:jc w:val="both"/>
      </w:pPr>
      <w:r>
        <w:t xml:space="preserve">Potvrda </w:t>
      </w:r>
      <w:r w:rsidR="00DD31DD">
        <w:t>je potrebna u svrhu:</w:t>
      </w:r>
      <w:r w:rsidR="00760E0F">
        <w:t xml:space="preserve"> _____________</w:t>
      </w:r>
      <w:r w:rsidR="00DD31DD">
        <w:t>_______</w:t>
      </w:r>
    </w:p>
    <w:p w:rsidR="00CD5BCA" w:rsidRDefault="00CD5BCA"/>
    <w:p w:rsidR="00760E0F" w:rsidRDefault="00760E0F"/>
    <w:p w:rsidR="00DD31DD" w:rsidRDefault="00DD31DD"/>
    <w:p w:rsidR="00DD31DD" w:rsidRDefault="00DD31DD"/>
    <w:p w:rsidR="00760E0F" w:rsidRDefault="00760E0F"/>
    <w:p w:rsidR="00760E0F" w:rsidRDefault="00DD31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60E0F">
        <w:t>_______________________</w:t>
      </w:r>
    </w:p>
    <w:p w:rsidR="00760E0F" w:rsidRPr="00760E0F" w:rsidRDefault="00760E0F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D31DD">
        <w:t xml:space="preserve">     </w:t>
      </w:r>
      <w:r w:rsidR="00C44189">
        <w:t xml:space="preserve"> </w:t>
      </w:r>
      <w:r w:rsidRPr="00760E0F">
        <w:rPr>
          <w:sz w:val="16"/>
          <w:szCs w:val="16"/>
        </w:rPr>
        <w:t>(potpis)</w:t>
      </w:r>
    </w:p>
    <w:sectPr w:rsidR="00760E0F" w:rsidRPr="00760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711"/>
    <w:rsid w:val="00190711"/>
    <w:rsid w:val="002203BB"/>
    <w:rsid w:val="003C6834"/>
    <w:rsid w:val="00512F34"/>
    <w:rsid w:val="00760E0F"/>
    <w:rsid w:val="00C44189"/>
    <w:rsid w:val="00CD5BCA"/>
    <w:rsid w:val="00DD31DD"/>
    <w:rsid w:val="00E24835"/>
    <w:rsid w:val="00E905FB"/>
    <w:rsid w:val="00EF0ADF"/>
    <w:rsid w:val="00F6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86C90"/>
  <w15:docId w15:val="{C0BEF1FD-90BF-4CF6-98A3-5792C510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6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8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 Tomac</dc:creator>
  <cp:lastModifiedBy>Tea Peršun</cp:lastModifiedBy>
  <cp:revision>4</cp:revision>
  <cp:lastPrinted>2022-10-21T06:06:00Z</cp:lastPrinted>
  <dcterms:created xsi:type="dcterms:W3CDTF">2020-04-14T14:11:00Z</dcterms:created>
  <dcterms:modified xsi:type="dcterms:W3CDTF">2022-10-21T06:06:00Z</dcterms:modified>
</cp:coreProperties>
</file>